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93" w:rsidRPr="001A6C93" w:rsidRDefault="00EE2987" w:rsidP="001A6C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A6C93" w:rsidRPr="001A6C93" w:rsidRDefault="001A6C93" w:rsidP="001A6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C93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1A6C9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A6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EE2987">
        <w:rPr>
          <w:rFonts w:ascii="Times New Roman" w:hAnsi="Times New Roman" w:cs="Times New Roman"/>
          <w:sz w:val="24"/>
          <w:szCs w:val="24"/>
        </w:rPr>
        <w:t xml:space="preserve"> за 2014 г.</w:t>
      </w:r>
    </w:p>
    <w:p w:rsidR="000774F1" w:rsidRDefault="001A6C93" w:rsidP="001A6C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бюджетном дошкольном </w:t>
      </w:r>
    </w:p>
    <w:p w:rsidR="001A6C93" w:rsidRPr="001A6C93" w:rsidRDefault="001A6C93" w:rsidP="001A6C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077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 саду № 244.</w:t>
      </w:r>
    </w:p>
    <w:p w:rsidR="006102A8" w:rsidRPr="001A6C93" w:rsidRDefault="001A6C93" w:rsidP="00077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C93">
        <w:rPr>
          <w:rFonts w:ascii="Times New Roman" w:hAnsi="Times New Roman" w:cs="Times New Roman"/>
          <w:sz w:val="24"/>
          <w:szCs w:val="24"/>
        </w:rPr>
        <w:t xml:space="preserve">    Были проведены нижеперечисленные </w:t>
      </w:r>
      <w:proofErr w:type="spellStart"/>
      <w:r w:rsidRPr="001A6C93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1A6C93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Start"/>
      <w:r w:rsidRPr="001A6C93">
        <w:rPr>
          <w:rFonts w:ascii="Times New Roman" w:hAnsi="Times New Roman" w:cs="Times New Roman"/>
          <w:sz w:val="24"/>
          <w:szCs w:val="24"/>
        </w:rPr>
        <w:t xml:space="preserve"> </w:t>
      </w:r>
      <w:r w:rsidR="000774F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pPr w:leftFromText="180" w:rightFromText="180" w:vertAnchor="text" w:horzAnchor="margin" w:tblpY="170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9113"/>
      </w:tblGrid>
      <w:tr w:rsidR="001A6C93" w:rsidRPr="001A6C93" w:rsidTr="001A6C93">
        <w:trPr>
          <w:trHeight w:val="5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Pr="001A6C93" w:rsidRDefault="001A6C93" w:rsidP="00077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Pr="001A6C93" w:rsidRDefault="001A6C93" w:rsidP="00077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A6C93" w:rsidRPr="001A6C93" w:rsidTr="006102A8">
        <w:trPr>
          <w:trHeight w:val="4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Pr="001A6C93" w:rsidRDefault="001A6C93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Pr="001A6C93" w:rsidRDefault="001A6C93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93">
              <w:rPr>
                <w:rFonts w:ascii="Times New Roman" w:hAnsi="Times New Roman" w:cs="Times New Roman"/>
                <w:sz w:val="24"/>
                <w:szCs w:val="24"/>
              </w:rPr>
              <w:t xml:space="preserve">Приказ « О противодействии коррупции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№ 244</w:t>
            </w:r>
            <w:r w:rsidRPr="001A6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6C93" w:rsidRPr="001A6C93" w:rsidTr="006102A8">
        <w:trPr>
          <w:trHeight w:val="5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Pr="001A6C93" w:rsidRDefault="001A6C93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Pr="001A6C93" w:rsidRDefault="001A6C93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п</w:t>
            </w:r>
            <w:r w:rsidRPr="001A6C93">
              <w:rPr>
                <w:rFonts w:ascii="Times New Roman" w:hAnsi="Times New Roman" w:cs="Times New Roman"/>
                <w:sz w:val="24"/>
                <w:szCs w:val="24"/>
              </w:rPr>
              <w:t>лана мероприятий по противодействию коррупции в сфере 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6C9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244</w:t>
            </w:r>
          </w:p>
        </w:tc>
      </w:tr>
      <w:tr w:rsidR="001A6C93" w:rsidRPr="001A6C93" w:rsidTr="001A6C93">
        <w:trPr>
          <w:trHeight w:val="4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Pr="001A6C93" w:rsidRDefault="001A6C93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Pr="001A6C93" w:rsidRDefault="001A6C93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положения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  <w:r w:rsidRPr="001A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 244</w:t>
            </w:r>
          </w:p>
        </w:tc>
      </w:tr>
      <w:tr w:rsidR="001A6C93" w:rsidRPr="001A6C93" w:rsidTr="006102A8">
        <w:trPr>
          <w:trHeight w:val="55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Pr="001A6C93" w:rsidRDefault="001A6C93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Default="001A6C93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положения  о комиссии по противодействию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C93" w:rsidRPr="001A6C93" w:rsidRDefault="001A6C93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244</w:t>
            </w:r>
          </w:p>
        </w:tc>
      </w:tr>
      <w:tr w:rsidR="006102A8" w:rsidRPr="001A6C93" w:rsidTr="006102A8">
        <w:trPr>
          <w:trHeight w:val="60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8" w:rsidRPr="001A6C93" w:rsidRDefault="006102A8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8" w:rsidRDefault="006102A8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членов комиссии по  противодействию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2A8" w:rsidRDefault="006102A8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244</w:t>
            </w:r>
          </w:p>
        </w:tc>
      </w:tr>
      <w:tr w:rsidR="001A6C93" w:rsidRPr="001A6C93" w:rsidTr="006102A8">
        <w:trPr>
          <w:trHeight w:val="65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Pr="001A6C93" w:rsidRDefault="000774F1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Default="001A6C93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создании комиссии по  противодействию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C93" w:rsidRPr="001A6C93" w:rsidRDefault="001A6C93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244»</w:t>
            </w:r>
          </w:p>
        </w:tc>
      </w:tr>
      <w:tr w:rsidR="001A6C93" w:rsidRPr="001A6C93" w:rsidTr="00280DC7">
        <w:trPr>
          <w:trHeight w:val="67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Pr="001A6C93" w:rsidRDefault="000774F1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Pr="001A6C93" w:rsidRDefault="006102A8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положения о предотвращении и урегулировании конфликта интересов педагогических работников МБДОУ № 244</w:t>
            </w:r>
          </w:p>
        </w:tc>
      </w:tr>
      <w:tr w:rsidR="001A6C93" w:rsidRPr="001A6C93" w:rsidTr="006102A8">
        <w:trPr>
          <w:trHeight w:val="42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Pr="001A6C93" w:rsidRDefault="000774F1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Pr="001A6C93" w:rsidRDefault="006102A8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«Кодекса этики и служебного поведения работников МБДОУ №244»</w:t>
            </w:r>
          </w:p>
        </w:tc>
      </w:tr>
      <w:tr w:rsidR="006102A8" w:rsidRPr="001A6C93" w:rsidTr="006102A8">
        <w:trPr>
          <w:trHeight w:val="42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8" w:rsidRPr="001A6C93" w:rsidRDefault="000774F1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8" w:rsidRDefault="006102A8" w:rsidP="0096633A">
            <w:pPr>
              <w:spacing w:after="0" w:line="294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74F1">
              <w:rPr>
                <w:rFonts w:ascii="Times New Roman" w:hAnsi="Times New Roman" w:cs="Times New Roman"/>
                <w:sz w:val="24"/>
                <w:szCs w:val="24"/>
              </w:rPr>
              <w:t>Проинформирована родительская общественность о расходовании средств, поступивших в качестве добровольных пожертвований. </w:t>
            </w:r>
          </w:p>
        </w:tc>
      </w:tr>
      <w:tr w:rsidR="006102A8" w:rsidRPr="001A6C93" w:rsidTr="006102A8">
        <w:trPr>
          <w:trHeight w:val="42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8" w:rsidRPr="001A6C93" w:rsidRDefault="000774F1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8" w:rsidRPr="000774F1" w:rsidRDefault="006102A8" w:rsidP="006102A8">
            <w:pPr>
              <w:spacing w:after="0" w:line="294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74F1">
              <w:rPr>
                <w:rFonts w:ascii="Times New Roman" w:hAnsi="Times New Roman" w:cs="Times New Roman"/>
                <w:sz w:val="24"/>
                <w:szCs w:val="24"/>
              </w:rPr>
              <w:t>Проведены  родительские собрания с целью разъяснения политики образовательных учреждений в отношении коррупции. </w:t>
            </w:r>
          </w:p>
        </w:tc>
      </w:tr>
      <w:tr w:rsidR="001A6C93" w:rsidRPr="001A6C93" w:rsidTr="001A6C93">
        <w:trPr>
          <w:trHeight w:val="5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Pr="001A6C93" w:rsidRDefault="0096633A" w:rsidP="00077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Pr="001A6C93" w:rsidRDefault="006102A8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F1">
              <w:rPr>
                <w:rFonts w:ascii="Times New Roman" w:hAnsi="Times New Roman" w:cs="Times New Roman"/>
                <w:sz w:val="24"/>
                <w:szCs w:val="24"/>
              </w:rPr>
              <w:t>Стенд при входе с размещенной информацией о деятельности ДОУ</w:t>
            </w:r>
          </w:p>
        </w:tc>
      </w:tr>
      <w:tr w:rsidR="001A6C93" w:rsidRPr="001A6C93" w:rsidTr="001A6C93">
        <w:trPr>
          <w:trHeight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Pr="001A6C93" w:rsidRDefault="0096633A" w:rsidP="00077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93" w:rsidRPr="001A6C93" w:rsidRDefault="0096633A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F1">
              <w:rPr>
                <w:rFonts w:ascii="Times New Roman" w:hAnsi="Times New Roman" w:cs="Times New Roman"/>
                <w:sz w:val="24"/>
                <w:szCs w:val="24"/>
              </w:rPr>
              <w:t>Проведено Общее собрание трудового коллектива  целью разъяснения политики образовательных учреждений в отношении коррупции. </w:t>
            </w:r>
          </w:p>
        </w:tc>
      </w:tr>
      <w:tr w:rsidR="006102A8" w:rsidRPr="001A6C93" w:rsidTr="001A6C93">
        <w:trPr>
          <w:trHeight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8" w:rsidRPr="001A6C93" w:rsidRDefault="0096633A" w:rsidP="00077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8" w:rsidRPr="000774F1" w:rsidRDefault="0096633A" w:rsidP="0061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4F1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МБДОУ создана страничка </w:t>
            </w:r>
            <w:r w:rsidRPr="000774F1">
              <w:rPr>
                <w:rFonts w:ascii="Times New Roman" w:hAnsi="Times New Roman" w:cs="Times New Roman" w:hint="eastAsia"/>
                <w:sz w:val="24"/>
                <w:szCs w:val="24"/>
              </w:rPr>
              <w:t>«</w:t>
            </w:r>
            <w:proofErr w:type="spellStart"/>
            <w:r w:rsidRPr="000774F1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0774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0774F1">
              <w:rPr>
                <w:rFonts w:ascii="Times New Roman" w:hAnsi="Times New Roman" w:cs="Times New Roman" w:hint="eastAsia"/>
                <w:sz w:val="24"/>
                <w:szCs w:val="24"/>
              </w:rPr>
              <w:t>»</w:t>
            </w:r>
            <w:r w:rsidRPr="000774F1">
              <w:rPr>
                <w:rFonts w:ascii="Times New Roman" w:hAnsi="Times New Roman" w:cs="Times New Roman"/>
                <w:sz w:val="24"/>
                <w:szCs w:val="24"/>
              </w:rPr>
              <w:t>, размещена информация</w:t>
            </w:r>
          </w:p>
        </w:tc>
      </w:tr>
    </w:tbl>
    <w:p w:rsidR="001A6C93" w:rsidRDefault="001A6C93" w:rsidP="0061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33A" w:rsidRDefault="0096633A" w:rsidP="0061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33A" w:rsidRDefault="0096633A" w:rsidP="0061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33A" w:rsidRDefault="0096633A" w:rsidP="0061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33A" w:rsidRPr="001A6C93" w:rsidRDefault="0096633A" w:rsidP="0061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№ 244 _____________________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</w:p>
    <w:p w:rsidR="00D661B9" w:rsidRPr="001A6C93" w:rsidRDefault="00D661B9" w:rsidP="0061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61B9" w:rsidRPr="001A6C93" w:rsidSect="00D6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C93"/>
    <w:rsid w:val="000774F1"/>
    <w:rsid w:val="000C37C8"/>
    <w:rsid w:val="001A6C93"/>
    <w:rsid w:val="00280DC7"/>
    <w:rsid w:val="00522E22"/>
    <w:rsid w:val="006102A8"/>
    <w:rsid w:val="0096633A"/>
    <w:rsid w:val="00D661B9"/>
    <w:rsid w:val="00EE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6C93"/>
    <w:rPr>
      <w:b/>
      <w:bCs/>
    </w:rPr>
  </w:style>
  <w:style w:type="paragraph" w:styleId="a4">
    <w:name w:val="Normal (Web)"/>
    <w:basedOn w:val="a"/>
    <w:uiPriority w:val="99"/>
    <w:unhideWhenUsed/>
    <w:rsid w:val="001A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ДС244</dc:creator>
  <cp:keywords/>
  <dc:description/>
  <cp:lastModifiedBy>ДС244</cp:lastModifiedBy>
  <cp:revision>6</cp:revision>
  <cp:lastPrinted>2014-12-29T05:04:00Z</cp:lastPrinted>
  <dcterms:created xsi:type="dcterms:W3CDTF">2014-12-26T11:56:00Z</dcterms:created>
  <dcterms:modified xsi:type="dcterms:W3CDTF">2015-02-18T08:59:00Z</dcterms:modified>
</cp:coreProperties>
</file>